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4075C6B9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324CB7">
        <w:rPr>
          <w:rFonts w:ascii="Times New Roman" w:hAnsi="Times New Roman"/>
          <w:sz w:val="24"/>
          <w:szCs w:val="24"/>
        </w:rPr>
        <w:t>серпня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2E1C7A36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683809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 xml:space="preserve"> </w:t>
      </w:r>
      <w:r w:rsidR="00683809">
        <w:rPr>
          <w:rFonts w:ascii="Times New Roman" w:hAnsi="Times New Roman"/>
          <w:sz w:val="28"/>
          <w:szCs w:val="28"/>
        </w:rPr>
        <w:t>липня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683809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13F945F2" w14:textId="656995EF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8D27C3" w14:textId="151D49C8" w:rsidR="00EA0CA2" w:rsidRDefault="00683809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4A1438" w:rsidRPr="004A1438">
        <w:rPr>
          <w:b/>
          <w:sz w:val="28"/>
          <w:szCs w:val="28"/>
        </w:rPr>
        <w:t>(…)</w:t>
      </w:r>
      <w:r w:rsidR="004A1438">
        <w:rPr>
          <w:b/>
          <w:sz w:val="28"/>
          <w:szCs w:val="28"/>
        </w:rPr>
        <w:t>,</w:t>
      </w:r>
      <w:r w:rsidR="00EA0CA2">
        <w:rPr>
          <w:rFonts w:ascii="Times New Roman" w:hAnsi="Times New Roman"/>
          <w:sz w:val="28"/>
          <w:szCs w:val="28"/>
        </w:rPr>
        <w:t>,</w:t>
      </w:r>
      <w:r w:rsidR="00654B44">
        <w:rPr>
          <w:rFonts w:ascii="Times New Roman" w:hAnsi="Times New Roman"/>
          <w:sz w:val="28"/>
          <w:szCs w:val="28"/>
        </w:rPr>
        <w:t>1985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зареєстрован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</w:t>
      </w:r>
      <w:r w:rsidR="00A917AB">
        <w:rPr>
          <w:rFonts w:ascii="Times New Roman" w:hAnsi="Times New Roman"/>
          <w:sz w:val="28"/>
          <w:szCs w:val="28"/>
        </w:rPr>
        <w:t>.</w:t>
      </w:r>
      <w:r w:rsidR="00125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Калинове</w:t>
      </w:r>
      <w:r w:rsidR="00654B44">
        <w:rPr>
          <w:rFonts w:ascii="Times New Roman" w:hAnsi="Times New Roman"/>
          <w:sz w:val="28"/>
          <w:szCs w:val="28"/>
        </w:rPr>
        <w:t xml:space="preserve"> Донецької області</w:t>
      </w:r>
      <w:r w:rsidR="00A917AB">
        <w:rPr>
          <w:rFonts w:ascii="Times New Roman" w:hAnsi="Times New Roman"/>
          <w:sz w:val="28"/>
          <w:szCs w:val="28"/>
        </w:rPr>
        <w:t xml:space="preserve">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>,</w:t>
      </w:r>
      <w:r w:rsidR="00A917AB">
        <w:rPr>
          <w:rFonts w:ascii="Times New Roman" w:hAnsi="Times New Roman"/>
          <w:sz w:val="28"/>
          <w:szCs w:val="28"/>
        </w:rPr>
        <w:t>, а</w:t>
      </w:r>
      <w:r w:rsidR="00EA0CA2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C137B1">
        <w:rPr>
          <w:rFonts w:ascii="Times New Roman" w:hAnsi="Times New Roman"/>
          <w:sz w:val="28"/>
          <w:szCs w:val="28"/>
        </w:rPr>
        <w:t>м</w:t>
      </w:r>
      <w:r w:rsidR="00EA0CA2">
        <w:rPr>
          <w:rFonts w:ascii="Times New Roman" w:hAnsi="Times New Roman"/>
          <w:sz w:val="28"/>
          <w:szCs w:val="28"/>
        </w:rPr>
        <w:t>.</w:t>
      </w:r>
      <w:r w:rsidR="00C137B1">
        <w:rPr>
          <w:rFonts w:ascii="Times New Roman" w:hAnsi="Times New Roman"/>
          <w:sz w:val="28"/>
          <w:szCs w:val="28"/>
        </w:rPr>
        <w:t>Стрий</w:t>
      </w:r>
      <w:proofErr w:type="spellEnd"/>
      <w:r w:rsidR="00C137B1">
        <w:rPr>
          <w:rFonts w:ascii="Times New Roman" w:hAnsi="Times New Roman"/>
          <w:sz w:val="28"/>
          <w:szCs w:val="28"/>
        </w:rPr>
        <w:t xml:space="preserve"> </w:t>
      </w:r>
      <w:r w:rsidR="00EA0CA2">
        <w:rPr>
          <w:rFonts w:ascii="Times New Roman" w:hAnsi="Times New Roman"/>
          <w:sz w:val="28"/>
          <w:szCs w:val="28"/>
        </w:rPr>
        <w:t xml:space="preserve">по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 xml:space="preserve">, </w:t>
      </w:r>
      <w:r w:rsidR="00EA0CA2">
        <w:rPr>
          <w:rFonts w:ascii="Times New Roman" w:hAnsi="Times New Roman"/>
          <w:sz w:val="28"/>
          <w:szCs w:val="28"/>
        </w:rPr>
        <w:t xml:space="preserve"> складом сім’</w:t>
      </w:r>
      <w:r>
        <w:rPr>
          <w:rFonts w:ascii="Times New Roman" w:hAnsi="Times New Roman"/>
          <w:sz w:val="28"/>
          <w:szCs w:val="28"/>
        </w:rPr>
        <w:t>4</w:t>
      </w:r>
      <w:r w:rsidR="00EA0CA2">
        <w:rPr>
          <w:rFonts w:ascii="Times New Roman" w:hAnsi="Times New Roman"/>
          <w:sz w:val="28"/>
          <w:szCs w:val="28"/>
        </w:rPr>
        <w:t xml:space="preserve"> чол.</w:t>
      </w:r>
      <w:r w:rsidR="00A917AB">
        <w:rPr>
          <w:rFonts w:ascii="Times New Roman" w:hAnsi="Times New Roman"/>
          <w:sz w:val="28"/>
          <w:szCs w:val="28"/>
        </w:rPr>
        <w:t>,</w:t>
      </w:r>
      <w:r w:rsidR="00C137B1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як ВПО, </w:t>
      </w:r>
      <w:r w:rsidR="00EA0CA2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>
        <w:rPr>
          <w:rFonts w:ascii="Times New Roman" w:hAnsi="Times New Roman"/>
          <w:sz w:val="28"/>
          <w:szCs w:val="28"/>
        </w:rPr>
        <w:t>62</w:t>
      </w:r>
      <w:r w:rsidR="00EA0CA2">
        <w:rPr>
          <w:rFonts w:ascii="Times New Roman" w:hAnsi="Times New Roman"/>
          <w:sz w:val="28"/>
          <w:szCs w:val="28"/>
        </w:rPr>
        <w:t xml:space="preserve"> та на пільгову під № 3</w:t>
      </w:r>
      <w:r>
        <w:rPr>
          <w:rFonts w:ascii="Times New Roman" w:hAnsi="Times New Roman"/>
          <w:sz w:val="28"/>
          <w:szCs w:val="28"/>
        </w:rPr>
        <w:t>83</w:t>
      </w:r>
      <w:r w:rsidR="00EA0CA2">
        <w:rPr>
          <w:rFonts w:ascii="Times New Roman" w:hAnsi="Times New Roman"/>
          <w:sz w:val="28"/>
          <w:szCs w:val="28"/>
        </w:rPr>
        <w:t>, п.13 пп.</w:t>
      </w:r>
      <w:r w:rsidR="00C137B1">
        <w:rPr>
          <w:rFonts w:ascii="Times New Roman" w:hAnsi="Times New Roman"/>
          <w:sz w:val="28"/>
          <w:szCs w:val="28"/>
        </w:rPr>
        <w:t>7</w:t>
      </w:r>
      <w:r w:rsidR="00EA0CA2">
        <w:rPr>
          <w:rFonts w:ascii="Times New Roman" w:hAnsi="Times New Roman"/>
          <w:sz w:val="28"/>
          <w:szCs w:val="28"/>
        </w:rPr>
        <w:t xml:space="preserve"> та п.44 пп.</w:t>
      </w:r>
      <w:r w:rsidR="00D337AC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7A3746D7" w14:textId="5BC3AA16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,19</w:t>
      </w:r>
      <w:r w:rsidR="0091666D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</w:t>
      </w:r>
      <w:r w:rsidR="002538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 w:rsidR="002538CE">
        <w:rPr>
          <w:rFonts w:ascii="Times New Roman" w:hAnsi="Times New Roman"/>
          <w:sz w:val="28"/>
          <w:szCs w:val="28"/>
        </w:rPr>
        <w:t>Маріуполь</w:t>
      </w:r>
      <w:r>
        <w:rPr>
          <w:rFonts w:ascii="Times New Roman" w:hAnsi="Times New Roman"/>
          <w:sz w:val="28"/>
          <w:szCs w:val="28"/>
        </w:rPr>
        <w:t xml:space="preserve"> Донецької області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складом сім’</w:t>
      </w:r>
      <w:r w:rsidR="0027144F">
        <w:rPr>
          <w:rFonts w:ascii="Times New Roman" w:hAnsi="Times New Roman"/>
          <w:sz w:val="28"/>
          <w:szCs w:val="28"/>
        </w:rPr>
        <w:t xml:space="preserve">ї </w:t>
      </w:r>
      <w:r w:rsidR="002538C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46</w:t>
      </w:r>
      <w:r w:rsidR="002538C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та на пільгову під № 38</w:t>
      </w:r>
      <w:r w:rsidR="002538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п.13 пп.7 та п.44 пп.1 «Правил обліку громадян…».</w:t>
      </w:r>
    </w:p>
    <w:p w14:paraId="115AA4B5" w14:textId="7C60F265" w:rsidR="003929CD" w:rsidRPr="00D13994" w:rsidRDefault="0091666D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929CD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</w:t>
      </w:r>
      <w:r w:rsidR="004A1438" w:rsidRPr="004A1438">
        <w:rPr>
          <w:b/>
          <w:sz w:val="28"/>
          <w:szCs w:val="28"/>
        </w:rPr>
        <w:t>(…)</w:t>
      </w:r>
      <w:r w:rsidR="004A1438">
        <w:rPr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,1979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с. Великі Хутори Харківської області </w:t>
      </w:r>
      <w:r w:rsidR="004A1438" w:rsidRPr="004A1438">
        <w:rPr>
          <w:b/>
          <w:sz w:val="28"/>
          <w:szCs w:val="28"/>
        </w:rPr>
        <w:t>(…)</w:t>
      </w:r>
      <w:r w:rsidR="004A1438">
        <w:rPr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складом сім’</w:t>
      </w:r>
      <w:r w:rsidR="0027144F">
        <w:rPr>
          <w:rFonts w:ascii="Times New Roman" w:hAnsi="Times New Roman"/>
          <w:sz w:val="28"/>
          <w:szCs w:val="28"/>
        </w:rPr>
        <w:t xml:space="preserve">ї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4 чол., як ВПО,  на загальну чергу під № 464 та на пільгову під № 385, п.13 пп.7 та п.44 пп.1 «Правил обліку громадян…».</w:t>
      </w:r>
    </w:p>
    <w:p w14:paraId="586A8341" w14:textId="5632F25A" w:rsidR="00103898" w:rsidRDefault="0091666D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>,</w:t>
      </w:r>
      <w:r w:rsidR="00103898">
        <w:rPr>
          <w:rFonts w:ascii="Times New Roman" w:hAnsi="Times New Roman"/>
          <w:sz w:val="28"/>
          <w:szCs w:val="28"/>
        </w:rPr>
        <w:t>,198</w:t>
      </w:r>
      <w:r w:rsidR="0065630F">
        <w:rPr>
          <w:rFonts w:ascii="Times New Roman" w:hAnsi="Times New Roman"/>
          <w:sz w:val="28"/>
          <w:szCs w:val="28"/>
        </w:rPr>
        <w:t>2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.,який проживає в </w:t>
      </w:r>
      <w:proofErr w:type="spellStart"/>
      <w:r w:rsidR="0065630F">
        <w:rPr>
          <w:rFonts w:ascii="Times New Roman" w:hAnsi="Times New Roman"/>
          <w:sz w:val="28"/>
          <w:szCs w:val="28"/>
        </w:rPr>
        <w:t>м.Стрий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 </w:t>
      </w:r>
      <w:r w:rsidR="004A1438" w:rsidRPr="004A1438">
        <w:rPr>
          <w:b/>
          <w:sz w:val="28"/>
          <w:szCs w:val="28"/>
          <w:lang w:val="ru-RU"/>
        </w:rPr>
        <w:t>(…)</w:t>
      </w:r>
      <w:r w:rsidR="004A1438">
        <w:rPr>
          <w:b/>
          <w:sz w:val="28"/>
          <w:szCs w:val="28"/>
        </w:rPr>
        <w:t xml:space="preserve">, </w:t>
      </w:r>
      <w:r w:rsidR="00103898">
        <w:rPr>
          <w:rFonts w:ascii="Times New Roman" w:hAnsi="Times New Roman"/>
          <w:sz w:val="28"/>
          <w:szCs w:val="28"/>
        </w:rPr>
        <w:t>(</w:t>
      </w:r>
      <w:r w:rsidR="0065630F">
        <w:rPr>
          <w:rFonts w:ascii="Times New Roman" w:hAnsi="Times New Roman"/>
          <w:sz w:val="28"/>
          <w:szCs w:val="28"/>
        </w:rPr>
        <w:t>дві</w:t>
      </w:r>
      <w:r w:rsidR="00DA29AC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 кімнат</w:t>
      </w:r>
      <w:r w:rsidR="00DA29AC">
        <w:rPr>
          <w:rFonts w:ascii="Times New Roman" w:hAnsi="Times New Roman"/>
          <w:sz w:val="28"/>
          <w:szCs w:val="28"/>
        </w:rPr>
        <w:t>и</w:t>
      </w:r>
      <w:r w:rsidR="00103898">
        <w:rPr>
          <w:rFonts w:ascii="Times New Roman" w:hAnsi="Times New Roman"/>
          <w:sz w:val="28"/>
          <w:szCs w:val="28"/>
        </w:rPr>
        <w:t xml:space="preserve"> житлова площа </w:t>
      </w:r>
      <w:r w:rsidR="0065630F">
        <w:rPr>
          <w:rFonts w:ascii="Times New Roman" w:hAnsi="Times New Roman"/>
          <w:sz w:val="28"/>
          <w:szCs w:val="28"/>
        </w:rPr>
        <w:t>27,9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.) складом сім’ї </w:t>
      </w:r>
      <w:r w:rsidR="0065630F">
        <w:rPr>
          <w:rFonts w:ascii="Times New Roman" w:hAnsi="Times New Roman"/>
          <w:sz w:val="28"/>
          <w:szCs w:val="28"/>
        </w:rPr>
        <w:t>4</w:t>
      </w:r>
      <w:r w:rsidR="00103898">
        <w:rPr>
          <w:rFonts w:ascii="Times New Roman" w:hAnsi="Times New Roman"/>
          <w:sz w:val="28"/>
          <w:szCs w:val="28"/>
        </w:rPr>
        <w:t xml:space="preserve"> чол.  на загальну чергу під № 4</w:t>
      </w:r>
      <w:r w:rsidR="0065630F">
        <w:rPr>
          <w:rFonts w:ascii="Times New Roman" w:hAnsi="Times New Roman"/>
          <w:sz w:val="28"/>
          <w:szCs w:val="28"/>
        </w:rPr>
        <w:t>65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65630F">
        <w:rPr>
          <w:rFonts w:ascii="Times New Roman" w:hAnsi="Times New Roman"/>
          <w:sz w:val="28"/>
          <w:szCs w:val="28"/>
        </w:rPr>
        <w:t>86,</w:t>
      </w:r>
      <w:r w:rsidR="00103898">
        <w:rPr>
          <w:rFonts w:ascii="Times New Roman" w:hAnsi="Times New Roman"/>
          <w:sz w:val="28"/>
          <w:szCs w:val="28"/>
        </w:rPr>
        <w:t xml:space="preserve">як 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п.13 пп.7 та п.44 пп.4 «Правил обліку громадян…».</w:t>
      </w:r>
    </w:p>
    <w:p w14:paraId="47BA6AAC" w14:textId="3B9748B0" w:rsidR="0065630F" w:rsidRDefault="0065630F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21A2A">
        <w:rPr>
          <w:rFonts w:ascii="Times New Roman" w:hAnsi="Times New Roman"/>
          <w:sz w:val="28"/>
          <w:szCs w:val="28"/>
        </w:rPr>
        <w:t xml:space="preserve">Зняти з квартирного обліку </w:t>
      </w:r>
      <w:r w:rsidR="004A1438" w:rsidRPr="004A1438">
        <w:rPr>
          <w:b/>
          <w:sz w:val="28"/>
          <w:szCs w:val="28"/>
        </w:rPr>
        <w:t>(…)</w:t>
      </w:r>
      <w:r w:rsidR="004A1438">
        <w:rPr>
          <w:b/>
          <w:sz w:val="28"/>
          <w:szCs w:val="28"/>
        </w:rPr>
        <w:t>,</w:t>
      </w:r>
      <w:r w:rsidR="00521A2A">
        <w:rPr>
          <w:rFonts w:ascii="Times New Roman" w:hAnsi="Times New Roman"/>
          <w:sz w:val="28"/>
          <w:szCs w:val="28"/>
        </w:rPr>
        <w:t xml:space="preserve">, складом сім’ї 1 чол., як </w:t>
      </w:r>
      <w:r w:rsidR="00EA2E6B">
        <w:rPr>
          <w:rFonts w:ascii="Times New Roman" w:hAnsi="Times New Roman"/>
          <w:sz w:val="28"/>
          <w:szCs w:val="28"/>
        </w:rPr>
        <w:t>ВПО</w:t>
      </w:r>
      <w:r w:rsidR="00521A2A">
        <w:rPr>
          <w:rFonts w:ascii="Times New Roman" w:hAnsi="Times New Roman"/>
          <w:sz w:val="28"/>
          <w:szCs w:val="28"/>
        </w:rPr>
        <w:t xml:space="preserve">, згідно клопотання управління соціального захисту населення від </w:t>
      </w:r>
      <w:r w:rsidR="00EA2E6B">
        <w:rPr>
          <w:rFonts w:ascii="Times New Roman" w:hAnsi="Times New Roman"/>
          <w:sz w:val="28"/>
          <w:szCs w:val="28"/>
        </w:rPr>
        <w:t>25</w:t>
      </w:r>
      <w:r w:rsidR="00521A2A">
        <w:rPr>
          <w:rFonts w:ascii="Times New Roman" w:hAnsi="Times New Roman"/>
          <w:sz w:val="28"/>
          <w:szCs w:val="28"/>
        </w:rPr>
        <w:t>.0</w:t>
      </w:r>
      <w:r w:rsidR="00EA2E6B">
        <w:rPr>
          <w:rFonts w:ascii="Times New Roman" w:hAnsi="Times New Roman"/>
          <w:sz w:val="28"/>
          <w:szCs w:val="28"/>
        </w:rPr>
        <w:t>6</w:t>
      </w:r>
      <w:r w:rsidR="00521A2A">
        <w:rPr>
          <w:rFonts w:ascii="Times New Roman" w:hAnsi="Times New Roman"/>
          <w:sz w:val="28"/>
          <w:szCs w:val="28"/>
        </w:rPr>
        <w:t>.2024 року, який перебував на квартирному обліку відповідно до рішення МВК №</w:t>
      </w:r>
      <w:r w:rsidR="00EA2E6B">
        <w:rPr>
          <w:rFonts w:ascii="Times New Roman" w:hAnsi="Times New Roman"/>
          <w:sz w:val="28"/>
          <w:szCs w:val="28"/>
        </w:rPr>
        <w:t>121</w:t>
      </w:r>
      <w:r w:rsidR="00521A2A">
        <w:rPr>
          <w:rFonts w:ascii="Times New Roman" w:hAnsi="Times New Roman"/>
          <w:sz w:val="28"/>
          <w:szCs w:val="28"/>
        </w:rPr>
        <w:t xml:space="preserve"> від </w:t>
      </w:r>
      <w:r w:rsidR="00EA2E6B">
        <w:rPr>
          <w:rFonts w:ascii="Times New Roman" w:hAnsi="Times New Roman"/>
          <w:sz w:val="28"/>
          <w:szCs w:val="28"/>
        </w:rPr>
        <w:t>25</w:t>
      </w:r>
      <w:r w:rsidR="00521A2A">
        <w:rPr>
          <w:rFonts w:ascii="Times New Roman" w:hAnsi="Times New Roman"/>
          <w:sz w:val="28"/>
          <w:szCs w:val="28"/>
        </w:rPr>
        <w:t>.</w:t>
      </w:r>
      <w:r w:rsidR="00EA2E6B">
        <w:rPr>
          <w:rFonts w:ascii="Times New Roman" w:hAnsi="Times New Roman"/>
          <w:sz w:val="28"/>
          <w:szCs w:val="28"/>
        </w:rPr>
        <w:t>05</w:t>
      </w:r>
      <w:r w:rsidR="00521A2A">
        <w:rPr>
          <w:rFonts w:ascii="Times New Roman" w:hAnsi="Times New Roman"/>
          <w:sz w:val="28"/>
          <w:szCs w:val="28"/>
        </w:rPr>
        <w:t>.20</w:t>
      </w:r>
      <w:r w:rsidR="00EA2E6B">
        <w:rPr>
          <w:rFonts w:ascii="Times New Roman" w:hAnsi="Times New Roman"/>
          <w:sz w:val="28"/>
          <w:szCs w:val="28"/>
        </w:rPr>
        <w:t>19</w:t>
      </w:r>
      <w:r w:rsidR="00521A2A">
        <w:rPr>
          <w:rFonts w:ascii="Times New Roman" w:hAnsi="Times New Roman"/>
          <w:sz w:val="28"/>
          <w:szCs w:val="28"/>
        </w:rPr>
        <w:t xml:space="preserve"> року, на загальній черзі та на пільговій черзі, як особа з числа </w:t>
      </w:r>
      <w:r w:rsidR="00EA2E6B">
        <w:rPr>
          <w:rFonts w:ascii="Times New Roman" w:hAnsi="Times New Roman"/>
          <w:sz w:val="28"/>
          <w:szCs w:val="28"/>
        </w:rPr>
        <w:t>внутрішньо-переміщених осіб.</w:t>
      </w:r>
    </w:p>
    <w:p w14:paraId="10A9C9EE" w14:textId="49CA6B94" w:rsidR="00EA2E6B" w:rsidRDefault="00EA2E6B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64A46" w:rsidRPr="00364A46">
        <w:rPr>
          <w:rFonts w:ascii="Times New Roman" w:hAnsi="Times New Roman"/>
          <w:sz w:val="28"/>
          <w:szCs w:val="28"/>
        </w:rPr>
        <w:t xml:space="preserve"> </w:t>
      </w:r>
      <w:r w:rsidR="00364A46">
        <w:rPr>
          <w:rFonts w:ascii="Times New Roman" w:hAnsi="Times New Roman"/>
          <w:sz w:val="28"/>
          <w:szCs w:val="28"/>
        </w:rPr>
        <w:t xml:space="preserve">Зняти з квартирного обліку </w:t>
      </w:r>
      <w:r w:rsidR="004A1438" w:rsidRPr="004A1438">
        <w:rPr>
          <w:b/>
          <w:sz w:val="28"/>
          <w:szCs w:val="28"/>
        </w:rPr>
        <w:t>(…)</w:t>
      </w:r>
      <w:r w:rsidR="004A1438">
        <w:rPr>
          <w:b/>
          <w:sz w:val="28"/>
          <w:szCs w:val="28"/>
        </w:rPr>
        <w:t>,</w:t>
      </w:r>
      <w:r w:rsidR="00364A46">
        <w:rPr>
          <w:rFonts w:ascii="Times New Roman" w:hAnsi="Times New Roman"/>
          <w:sz w:val="28"/>
          <w:szCs w:val="28"/>
        </w:rPr>
        <w:t xml:space="preserve">, 2000 </w:t>
      </w:r>
      <w:proofErr w:type="spellStart"/>
      <w:r w:rsidR="00364A46">
        <w:rPr>
          <w:rFonts w:ascii="Times New Roman" w:hAnsi="Times New Roman"/>
          <w:sz w:val="28"/>
          <w:szCs w:val="28"/>
        </w:rPr>
        <w:t>р.н</w:t>
      </w:r>
      <w:proofErr w:type="spellEnd"/>
      <w:r w:rsidR="00364A46">
        <w:rPr>
          <w:rFonts w:ascii="Times New Roman" w:hAnsi="Times New Roman"/>
          <w:sz w:val="28"/>
          <w:szCs w:val="28"/>
        </w:rPr>
        <w:t xml:space="preserve">., складом сім’ї 1 чол., як дитину сироту, згідно клопотання Служби у справах дітей </w:t>
      </w:r>
      <w:proofErr w:type="spellStart"/>
      <w:r w:rsidR="00364A46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364A46">
        <w:rPr>
          <w:rFonts w:ascii="Times New Roman" w:hAnsi="Times New Roman"/>
          <w:sz w:val="28"/>
          <w:szCs w:val="28"/>
        </w:rPr>
        <w:t xml:space="preserve"> міськвиконкому від 10.06.2024 року, яка перебувала на квартирному обліку відповідно до рішення МВК №85 від 16.03.2021 року, на загальній черзі та на пільговій черзі, як дитина сирота.</w:t>
      </w:r>
    </w:p>
    <w:p w14:paraId="5CFD223D" w14:textId="144F600B" w:rsidR="0004755B" w:rsidRDefault="002A5A70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2115ACAF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D85400">
        <w:rPr>
          <w:rFonts w:ascii="Times New Roman" w:hAnsi="Times New Roman"/>
          <w:b/>
          <w:sz w:val="24"/>
          <w:szCs w:val="24"/>
        </w:rPr>
        <w:t>М</w:t>
      </w:r>
      <w:r w:rsidR="00272093">
        <w:rPr>
          <w:rFonts w:ascii="Times New Roman" w:hAnsi="Times New Roman"/>
          <w:b/>
          <w:sz w:val="24"/>
          <w:szCs w:val="24"/>
        </w:rPr>
        <w:t>іськ</w:t>
      </w:r>
      <w:r w:rsidR="00D85400">
        <w:rPr>
          <w:rFonts w:ascii="Times New Roman" w:hAnsi="Times New Roman"/>
          <w:b/>
          <w:sz w:val="24"/>
          <w:szCs w:val="24"/>
        </w:rPr>
        <w:t>ий</w:t>
      </w:r>
      <w:r w:rsidR="00272093">
        <w:rPr>
          <w:rFonts w:ascii="Times New Roman" w:hAnsi="Times New Roman"/>
          <w:b/>
          <w:sz w:val="24"/>
          <w:szCs w:val="24"/>
        </w:rPr>
        <w:t xml:space="preserve"> голов</w:t>
      </w:r>
      <w:r w:rsidR="00D85400">
        <w:rPr>
          <w:rFonts w:ascii="Times New Roman" w:hAnsi="Times New Roman"/>
          <w:b/>
          <w:sz w:val="24"/>
          <w:szCs w:val="24"/>
        </w:rPr>
        <w:t>а</w:t>
      </w:r>
      <w:r w:rsidR="00272093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D82C5A">
        <w:rPr>
          <w:rFonts w:ascii="Times New Roman" w:hAnsi="Times New Roman"/>
          <w:b/>
          <w:sz w:val="24"/>
          <w:szCs w:val="24"/>
        </w:rPr>
        <w:t xml:space="preserve">      </w:t>
      </w:r>
      <w:r w:rsidR="00D85400">
        <w:rPr>
          <w:rFonts w:ascii="Times New Roman" w:hAnsi="Times New Roman"/>
          <w:b/>
          <w:sz w:val="24"/>
          <w:szCs w:val="24"/>
        </w:rPr>
        <w:t xml:space="preserve">                                     Олег КАНІВЕЦЬ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 w:rsidSect="004A1438">
      <w:pgSz w:w="11906" w:h="16838"/>
      <w:pgMar w:top="426" w:right="850" w:bottom="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614F8"/>
    <w:rsid w:val="000736A0"/>
    <w:rsid w:val="000D3AC7"/>
    <w:rsid w:val="000E7234"/>
    <w:rsid w:val="00102C81"/>
    <w:rsid w:val="00103898"/>
    <w:rsid w:val="0010408D"/>
    <w:rsid w:val="00125AA0"/>
    <w:rsid w:val="001417FC"/>
    <w:rsid w:val="00152386"/>
    <w:rsid w:val="00154B92"/>
    <w:rsid w:val="00177974"/>
    <w:rsid w:val="00184451"/>
    <w:rsid w:val="00191645"/>
    <w:rsid w:val="001B21B4"/>
    <w:rsid w:val="001C7EB2"/>
    <w:rsid w:val="001D0DA3"/>
    <w:rsid w:val="001F1656"/>
    <w:rsid w:val="001F1FD9"/>
    <w:rsid w:val="00201FC0"/>
    <w:rsid w:val="00215D46"/>
    <w:rsid w:val="00235593"/>
    <w:rsid w:val="002538CE"/>
    <w:rsid w:val="00266FE2"/>
    <w:rsid w:val="0027144F"/>
    <w:rsid w:val="00271515"/>
    <w:rsid w:val="00272093"/>
    <w:rsid w:val="00282100"/>
    <w:rsid w:val="00290062"/>
    <w:rsid w:val="00290236"/>
    <w:rsid w:val="00292418"/>
    <w:rsid w:val="00296A6B"/>
    <w:rsid w:val="002A5A70"/>
    <w:rsid w:val="002E40F7"/>
    <w:rsid w:val="002F3BA1"/>
    <w:rsid w:val="002F6349"/>
    <w:rsid w:val="0030083B"/>
    <w:rsid w:val="0030360C"/>
    <w:rsid w:val="00303D5A"/>
    <w:rsid w:val="003072D0"/>
    <w:rsid w:val="00324CB7"/>
    <w:rsid w:val="003529B7"/>
    <w:rsid w:val="00355B21"/>
    <w:rsid w:val="00360FF8"/>
    <w:rsid w:val="00364A46"/>
    <w:rsid w:val="0037032B"/>
    <w:rsid w:val="00370B6E"/>
    <w:rsid w:val="00375144"/>
    <w:rsid w:val="003929CD"/>
    <w:rsid w:val="003A2419"/>
    <w:rsid w:val="003B0572"/>
    <w:rsid w:val="003F768F"/>
    <w:rsid w:val="00422B86"/>
    <w:rsid w:val="004259F7"/>
    <w:rsid w:val="0044381D"/>
    <w:rsid w:val="0045341C"/>
    <w:rsid w:val="004706D6"/>
    <w:rsid w:val="00470FED"/>
    <w:rsid w:val="00484573"/>
    <w:rsid w:val="00484C6B"/>
    <w:rsid w:val="004A1438"/>
    <w:rsid w:val="004A373F"/>
    <w:rsid w:val="004B27D9"/>
    <w:rsid w:val="004D059A"/>
    <w:rsid w:val="004E7124"/>
    <w:rsid w:val="004F753C"/>
    <w:rsid w:val="0050011B"/>
    <w:rsid w:val="00501021"/>
    <w:rsid w:val="005014DB"/>
    <w:rsid w:val="00511D64"/>
    <w:rsid w:val="00521A2A"/>
    <w:rsid w:val="005501AB"/>
    <w:rsid w:val="00581D12"/>
    <w:rsid w:val="00586762"/>
    <w:rsid w:val="00595B49"/>
    <w:rsid w:val="005D2CAA"/>
    <w:rsid w:val="005E124F"/>
    <w:rsid w:val="005E33B5"/>
    <w:rsid w:val="005E5A78"/>
    <w:rsid w:val="005F123C"/>
    <w:rsid w:val="006018E3"/>
    <w:rsid w:val="00615499"/>
    <w:rsid w:val="00654B44"/>
    <w:rsid w:val="0065630F"/>
    <w:rsid w:val="00667902"/>
    <w:rsid w:val="006747E2"/>
    <w:rsid w:val="006808CA"/>
    <w:rsid w:val="00683809"/>
    <w:rsid w:val="00687E7C"/>
    <w:rsid w:val="006A1EFF"/>
    <w:rsid w:val="006A6BBE"/>
    <w:rsid w:val="006D12FD"/>
    <w:rsid w:val="006D5AF7"/>
    <w:rsid w:val="006E3659"/>
    <w:rsid w:val="006E6EB4"/>
    <w:rsid w:val="006F4FC2"/>
    <w:rsid w:val="0070347C"/>
    <w:rsid w:val="007177BE"/>
    <w:rsid w:val="00730113"/>
    <w:rsid w:val="00763EB5"/>
    <w:rsid w:val="00766A9C"/>
    <w:rsid w:val="00777081"/>
    <w:rsid w:val="007E3738"/>
    <w:rsid w:val="007F2654"/>
    <w:rsid w:val="00807011"/>
    <w:rsid w:val="00811518"/>
    <w:rsid w:val="00835FA3"/>
    <w:rsid w:val="008419C9"/>
    <w:rsid w:val="00844762"/>
    <w:rsid w:val="00847D39"/>
    <w:rsid w:val="008631B7"/>
    <w:rsid w:val="008827B0"/>
    <w:rsid w:val="008915CC"/>
    <w:rsid w:val="00896486"/>
    <w:rsid w:val="00897A9E"/>
    <w:rsid w:val="008B5258"/>
    <w:rsid w:val="008C453F"/>
    <w:rsid w:val="0091666D"/>
    <w:rsid w:val="00952646"/>
    <w:rsid w:val="00953A81"/>
    <w:rsid w:val="0095503E"/>
    <w:rsid w:val="00963839"/>
    <w:rsid w:val="00965D26"/>
    <w:rsid w:val="0098071E"/>
    <w:rsid w:val="0098414D"/>
    <w:rsid w:val="00994AA7"/>
    <w:rsid w:val="00997DFA"/>
    <w:rsid w:val="009A4E06"/>
    <w:rsid w:val="009A551C"/>
    <w:rsid w:val="009C2887"/>
    <w:rsid w:val="00A32C46"/>
    <w:rsid w:val="00A33F09"/>
    <w:rsid w:val="00A42F6E"/>
    <w:rsid w:val="00A439A3"/>
    <w:rsid w:val="00A7000B"/>
    <w:rsid w:val="00A917AB"/>
    <w:rsid w:val="00AA0EDF"/>
    <w:rsid w:val="00AD1EB5"/>
    <w:rsid w:val="00AE6D54"/>
    <w:rsid w:val="00AE7193"/>
    <w:rsid w:val="00AF67DF"/>
    <w:rsid w:val="00B137D5"/>
    <w:rsid w:val="00B157E9"/>
    <w:rsid w:val="00B22170"/>
    <w:rsid w:val="00B500A9"/>
    <w:rsid w:val="00B73846"/>
    <w:rsid w:val="00B864E6"/>
    <w:rsid w:val="00BA39EE"/>
    <w:rsid w:val="00BB76E9"/>
    <w:rsid w:val="00BC2BCE"/>
    <w:rsid w:val="00BC3286"/>
    <w:rsid w:val="00BE1A64"/>
    <w:rsid w:val="00BE6A45"/>
    <w:rsid w:val="00BE7CA4"/>
    <w:rsid w:val="00C137B1"/>
    <w:rsid w:val="00C51676"/>
    <w:rsid w:val="00C62E3D"/>
    <w:rsid w:val="00C76657"/>
    <w:rsid w:val="00C774C6"/>
    <w:rsid w:val="00C94209"/>
    <w:rsid w:val="00CA6320"/>
    <w:rsid w:val="00CE1B50"/>
    <w:rsid w:val="00CE3712"/>
    <w:rsid w:val="00CE6867"/>
    <w:rsid w:val="00CF7F5B"/>
    <w:rsid w:val="00D05352"/>
    <w:rsid w:val="00D110F6"/>
    <w:rsid w:val="00D13994"/>
    <w:rsid w:val="00D156EC"/>
    <w:rsid w:val="00D25F83"/>
    <w:rsid w:val="00D335A8"/>
    <w:rsid w:val="00D337AC"/>
    <w:rsid w:val="00D343C2"/>
    <w:rsid w:val="00D40AA8"/>
    <w:rsid w:val="00D416E2"/>
    <w:rsid w:val="00D52BE7"/>
    <w:rsid w:val="00D57E04"/>
    <w:rsid w:val="00D63326"/>
    <w:rsid w:val="00D7006E"/>
    <w:rsid w:val="00D77625"/>
    <w:rsid w:val="00D803B1"/>
    <w:rsid w:val="00D82C5A"/>
    <w:rsid w:val="00D85400"/>
    <w:rsid w:val="00DA05A3"/>
    <w:rsid w:val="00DA29AC"/>
    <w:rsid w:val="00DB6F37"/>
    <w:rsid w:val="00DC02B1"/>
    <w:rsid w:val="00DC3078"/>
    <w:rsid w:val="00DC3BD5"/>
    <w:rsid w:val="00DE0556"/>
    <w:rsid w:val="00DE4543"/>
    <w:rsid w:val="00DF5AD3"/>
    <w:rsid w:val="00E06E59"/>
    <w:rsid w:val="00E12507"/>
    <w:rsid w:val="00E14BE1"/>
    <w:rsid w:val="00E15397"/>
    <w:rsid w:val="00E43217"/>
    <w:rsid w:val="00E43F0E"/>
    <w:rsid w:val="00E7578C"/>
    <w:rsid w:val="00E85E3E"/>
    <w:rsid w:val="00E922AF"/>
    <w:rsid w:val="00EA0CA2"/>
    <w:rsid w:val="00EA2E6B"/>
    <w:rsid w:val="00EA43FE"/>
    <w:rsid w:val="00EB300E"/>
    <w:rsid w:val="00EB6A3A"/>
    <w:rsid w:val="00EC2198"/>
    <w:rsid w:val="00ED2442"/>
    <w:rsid w:val="00EE78D3"/>
    <w:rsid w:val="00F00B25"/>
    <w:rsid w:val="00F06170"/>
    <w:rsid w:val="00F073A4"/>
    <w:rsid w:val="00F14445"/>
    <w:rsid w:val="00F36AAA"/>
    <w:rsid w:val="00F47CC7"/>
    <w:rsid w:val="00F942F3"/>
    <w:rsid w:val="00FA4799"/>
    <w:rsid w:val="00FA668B"/>
    <w:rsid w:val="00FE7516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382C4-56FB-422F-90C7-CB1CF0CB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20</cp:revision>
  <cp:lastPrinted>2024-04-15T08:06:00Z</cp:lastPrinted>
  <dcterms:created xsi:type="dcterms:W3CDTF">2024-07-09T05:33:00Z</dcterms:created>
  <dcterms:modified xsi:type="dcterms:W3CDTF">2024-08-14T05:14:00Z</dcterms:modified>
  <dc:language>uk-UA</dc:language>
</cp:coreProperties>
</file>